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604375" cy="682561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375" cy="682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1478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93"/>
        <w:gridCol w:w="7392"/>
      </w:tblGrid>
      <w:tr>
        <w:trPr/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Директор муниципального бюджетного общеобразовательного учреждения 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«Айская средняя общеобразовательная школа»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___________________________ С.В. Ольгезер</w:t>
            </w:r>
          </w:p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Приказ № ____«_____» __________ 20 __ 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Двухнедельное цикличное меню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рационов горячего питания (завтрак)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для учащихся 1-4 классов МБОУ «Айская СОШ»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2024-2025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4"/>
        </w:rPr>
        <w:t>Разработано поваром Нижнекаянчинской ООШ – филиала МБОУ «Айская СОШ» Филимоновой М.Ю.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первая: день – понедельник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508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9"/>
        <w:gridCol w:w="1842"/>
        <w:gridCol w:w="1982"/>
        <w:gridCol w:w="1700"/>
        <w:gridCol w:w="1840"/>
        <w:gridCol w:w="1842"/>
        <w:gridCol w:w="6"/>
        <w:gridCol w:w="1207"/>
        <w:gridCol w:w="24"/>
      </w:tblGrid>
      <w:tr>
        <w:trPr/>
        <w:tc>
          <w:tcPr>
            <w:tcW w:w="46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84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98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538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63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3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5082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21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Плов из отварной птицы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406*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21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141,566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494*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21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10" w:hRule="atLeast"/>
        </w:trPr>
        <w:tc>
          <w:tcPr>
            <w:tcW w:w="4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34,</w:t>
            </w:r>
          </w:p>
        </w:tc>
        <w:tc>
          <w:tcPr>
            <w:tcW w:w="121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4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Кекс творожный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584*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121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30,70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150,80</w:t>
            </w:r>
          </w:p>
        </w:tc>
        <w:tc>
          <w:tcPr>
            <w:tcW w:w="121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743,366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/>
      </w:pPr>
      <w:r>
        <w:rPr/>
      </w:r>
      <w:bookmarkStart w:id="0" w:name="_Hlk140501850"/>
      <w:bookmarkStart w:id="1" w:name="_Hlk140501850"/>
      <w:bookmarkEnd w:id="1"/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первая: день – вторник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text" w:horzAnchor="margin" w:tblpXSpec="center" w:leftFromText="180" w:rightFromText="180" w:tblpY="-24"/>
        <w:tblW w:w="1408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2"/>
        <w:gridCol w:w="1844"/>
        <w:gridCol w:w="1698"/>
        <w:gridCol w:w="1557"/>
        <w:gridCol w:w="1843"/>
        <w:gridCol w:w="1415"/>
        <w:gridCol w:w="4"/>
        <w:gridCol w:w="936"/>
      </w:tblGrid>
      <w:tr>
        <w:trPr/>
        <w:tc>
          <w:tcPr>
            <w:tcW w:w="478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84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69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81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9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78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9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407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Овощи натуральные огурцы или помидоры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106*106*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0,8/1,1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30" w:leader="none"/>
                <w:tab w:val="left" w:pos="405" w:leader="none"/>
                <w:tab w:val="center" w:pos="60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>0,1</w:t>
              <w:tab/>
              <w:t>/0,2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2,5/3,8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14/24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291*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7,54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38,72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193,2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448*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32,4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Котлета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381*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286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508*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</w:t>
            </w:r>
          </w:p>
        </w:tc>
      </w:tr>
      <w:tr>
        <w:trPr>
          <w:trHeight w:val="259" w:hRule="atLeast"/>
        </w:trPr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37,10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38,20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116,80</w:t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937,04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7699" w:leader="none"/>
          <w:tab w:val="left" w:pos="1464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первая: день – среда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bottomFromText="0" w:horzAnchor="margin" w:leftFromText="180" w:rightFromText="180" w:tblpX="0" w:tblpY="-63" w:topFromText="0" w:vertAnchor="text"/>
        <w:tblW w:w="147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0"/>
        <w:gridCol w:w="2407"/>
        <w:gridCol w:w="1983"/>
        <w:gridCol w:w="1415"/>
        <w:gridCol w:w="1556"/>
        <w:gridCol w:w="1558"/>
        <w:gridCol w:w="4"/>
        <w:gridCol w:w="1285"/>
      </w:tblGrid>
      <w:tr>
        <w:trPr/>
        <w:tc>
          <w:tcPr>
            <w:tcW w:w="45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240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98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53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5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12" w:hRule="atLeast"/>
        </w:trPr>
        <w:tc>
          <w:tcPr>
            <w:tcW w:w="14708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Салат из свеклы с сыром</w:t>
              <w:tab/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</w:t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Рыба, тушённая с овощами, в томате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343*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</w:t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429*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</w:t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Ромовая баба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346</w:t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121,2</w:t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898,8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первая: день – четверг</w:t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pPr w:vertAnchor="text" w:horzAnchor="margin" w:leftFromText="180" w:rightFromText="180" w:tblpX="0" w:tblpY="13"/>
        <w:tblW w:w="142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3"/>
        <w:gridCol w:w="2124"/>
        <w:gridCol w:w="1556"/>
        <w:gridCol w:w="1558"/>
        <w:gridCol w:w="1556"/>
        <w:gridCol w:w="1559"/>
        <w:gridCol w:w="3"/>
        <w:gridCol w:w="1238"/>
      </w:tblGrid>
      <w:tr>
        <w:trPr/>
        <w:tc>
          <w:tcPr>
            <w:tcW w:w="46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212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55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6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423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Овощи натуральные (соленые огурцы)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107*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30" w:leader="none"/>
                <w:tab w:val="left" w:pos="405" w:leader="none"/>
                <w:tab w:val="center" w:pos="60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 xml:space="preserve">   0,1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437*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80/100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237*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8,55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7,84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37,08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253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496*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35,39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21,26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146,78</w:t>
            </w:r>
          </w:p>
        </w:tc>
        <w:tc>
          <w:tcPr>
            <w:tcW w:w="124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778,4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Неделя первая: день – пятница</w:t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text" w:horzAnchor="margin" w:leftFromText="180" w:rightFromText="180" w:tblpX="675" w:tblpY="58"/>
        <w:tblW w:w="144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2"/>
        <w:gridCol w:w="2126"/>
        <w:gridCol w:w="708"/>
        <w:gridCol w:w="1274"/>
        <w:gridCol w:w="2"/>
        <w:gridCol w:w="1554"/>
        <w:gridCol w:w="2"/>
        <w:gridCol w:w="1414"/>
        <w:gridCol w:w="1"/>
        <w:gridCol w:w="1272"/>
        <w:gridCol w:w="1"/>
        <w:gridCol w:w="6"/>
        <w:gridCol w:w="1288"/>
      </w:tblGrid>
      <w:tr>
        <w:trPr/>
        <w:tc>
          <w:tcPr>
            <w:tcW w:w="478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212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984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25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78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2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9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4430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28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76*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2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29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Бедро отварное</w:t>
            </w:r>
          </w:p>
        </w:tc>
        <w:tc>
          <w:tcPr>
            <w:tcW w:w="28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404*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2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9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Пюре из гороха с маслом</w:t>
            </w:r>
          </w:p>
        </w:tc>
        <w:tc>
          <w:tcPr>
            <w:tcW w:w="28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418*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5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29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287</w:t>
            </w:r>
          </w:p>
        </w:tc>
      </w:tr>
      <w:tr>
        <w:trPr/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Кисель из свежих ягод</w:t>
            </w:r>
          </w:p>
        </w:tc>
        <w:tc>
          <w:tcPr>
            <w:tcW w:w="28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503*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</w:t>
            </w:r>
          </w:p>
        </w:tc>
      </w:tr>
      <w:tr>
        <w:trPr>
          <w:trHeight w:val="252" w:hRule="atLeast"/>
        </w:trPr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28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>
          <w:trHeight w:val="350" w:hRule="atLeast"/>
        </w:trPr>
        <w:tc>
          <w:tcPr>
            <w:tcW w:w="4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2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9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899,80</w:t>
            </w:r>
          </w:p>
        </w:tc>
      </w:tr>
    </w:tbl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38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вторая: день – понедельник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40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1"/>
        <w:gridCol w:w="1274"/>
        <w:gridCol w:w="989"/>
        <w:gridCol w:w="1700"/>
        <w:gridCol w:w="1130"/>
        <w:gridCol w:w="1841"/>
        <w:gridCol w:w="7"/>
        <w:gridCol w:w="2417"/>
      </w:tblGrid>
      <w:tr>
        <w:trPr/>
        <w:tc>
          <w:tcPr>
            <w:tcW w:w="464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27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98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67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2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64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8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24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99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24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Курица в соусе с томатом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405*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4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237*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10,24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9,41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44,42</w:t>
            </w:r>
          </w:p>
        </w:tc>
        <w:tc>
          <w:tcPr>
            <w:tcW w:w="24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303,42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494*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4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</w:tr>
      <w:tr>
        <w:trPr>
          <w:trHeight w:val="290" w:hRule="atLeast"/>
        </w:trPr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   </w:t>
            </w:r>
          </w:p>
        </w:tc>
        <w:tc>
          <w:tcPr>
            <w:tcW w:w="24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36,64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34,78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129,22</w:t>
            </w:r>
          </w:p>
        </w:tc>
        <w:tc>
          <w:tcPr>
            <w:tcW w:w="24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827,22</w:t>
            </w:r>
          </w:p>
        </w:tc>
      </w:tr>
    </w:tbl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57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вторая: день – вторник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text" w:horzAnchor="margin" w:leftFromText="180" w:rightFromText="180" w:tblpX="0" w:tblpY="150"/>
        <w:tblW w:w="143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1"/>
        <w:gridCol w:w="1984"/>
        <w:gridCol w:w="1555"/>
        <w:gridCol w:w="2126"/>
        <w:gridCol w:w="1275"/>
        <w:gridCol w:w="1417"/>
        <w:gridCol w:w="2"/>
        <w:gridCol w:w="1316"/>
        <w:gridCol w:w="16"/>
      </w:tblGrid>
      <w:tr>
        <w:trPr/>
        <w:tc>
          <w:tcPr>
            <w:tcW w:w="464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98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55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82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4332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Овощи натуральные (помидоры или огурцы)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106*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Тефтели из говядины паровые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389*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Гарнир сложный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423/*429*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508*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  <w:bookmarkStart w:id="2" w:name="_GoBack111"/>
            <w:bookmarkEnd w:id="2"/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121,4</w:t>
            </w:r>
          </w:p>
        </w:tc>
        <w:tc>
          <w:tcPr>
            <w:tcW w:w="1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988,2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вторая: день – среда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text" w:horzAnchor="margin" w:leftFromText="180" w:rightFromText="180" w:tblpX="0" w:tblpY="124"/>
        <w:tblW w:w="137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0"/>
        <w:gridCol w:w="1348"/>
        <w:gridCol w:w="1348"/>
        <w:gridCol w:w="1559"/>
        <w:gridCol w:w="1132"/>
        <w:gridCol w:w="1559"/>
        <w:gridCol w:w="1290"/>
      </w:tblGrid>
      <w:tr>
        <w:trPr/>
        <w:tc>
          <w:tcPr>
            <w:tcW w:w="556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34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34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25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556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4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796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>
          <w:trHeight w:val="124" w:hRule="atLeast"/>
        </w:trPr>
        <w:tc>
          <w:tcPr>
            <w:tcW w:w="5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Салат из моркови и яблок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9*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124</w:t>
            </w:r>
          </w:p>
        </w:tc>
      </w:tr>
      <w:tr>
        <w:trPr>
          <w:trHeight w:val="124" w:hRule="atLeast"/>
        </w:trPr>
        <w:tc>
          <w:tcPr>
            <w:tcW w:w="5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100*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7,68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7,83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102,9</w:t>
            </w:r>
          </w:p>
        </w:tc>
      </w:tr>
      <w:tr>
        <w:trPr/>
        <w:tc>
          <w:tcPr>
            <w:tcW w:w="5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105*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74,8</w:t>
            </w:r>
          </w:p>
        </w:tc>
      </w:tr>
      <w:tr>
        <w:trPr/>
        <w:tc>
          <w:tcPr>
            <w:tcW w:w="5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Каша рисовая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253*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6,28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11,82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37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279</w:t>
            </w:r>
          </w:p>
        </w:tc>
      </w:tr>
      <w:tr>
        <w:trPr/>
        <w:tc>
          <w:tcPr>
            <w:tcW w:w="5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494*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</w:tr>
      <w:tr>
        <w:trPr/>
        <w:tc>
          <w:tcPr>
            <w:tcW w:w="5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5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541*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</w:t>
            </w:r>
          </w:p>
        </w:tc>
      </w:tr>
      <w:tr>
        <w:trPr/>
        <w:tc>
          <w:tcPr>
            <w:tcW w:w="5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23,61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115,68</w:t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776,5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вторая: день – четверг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pPr w:vertAnchor="text" w:horzAnchor="margin" w:leftFromText="180" w:rightFromText="180" w:tblpX="357" w:tblpY="168"/>
        <w:tblW w:w="141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3"/>
        <w:gridCol w:w="1416"/>
        <w:gridCol w:w="1698"/>
        <w:gridCol w:w="1982"/>
        <w:gridCol w:w="1559"/>
        <w:gridCol w:w="1560"/>
        <w:gridCol w:w="1"/>
        <w:gridCol w:w="1118"/>
      </w:tblGrid>
      <w:tr>
        <w:trPr/>
        <w:tc>
          <w:tcPr>
            <w:tcW w:w="478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41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69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51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78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9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19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411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>
          <w:trHeight w:val="270" w:hRule="atLeast"/>
        </w:trPr>
        <w:tc>
          <w:tcPr>
            <w:tcW w:w="4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Овощи натуральные (соленые огурцы)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30" w:leader="none"/>
                <w:tab w:val="left" w:pos="405" w:leader="none"/>
                <w:tab w:val="center" w:pos="60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>0,1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369*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30,93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22,13</w:t>
            </w:r>
          </w:p>
        </w:tc>
        <w:tc>
          <w:tcPr>
            <w:tcW w:w="11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</w:t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501*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1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</w:tr>
      <w:tr>
        <w:trPr>
          <w:trHeight w:val="266" w:hRule="atLeast"/>
        </w:trPr>
        <w:tc>
          <w:tcPr>
            <w:tcW w:w="4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>
          <w:trHeight w:val="266" w:hRule="atLeast"/>
        </w:trPr>
        <w:tc>
          <w:tcPr>
            <w:tcW w:w="4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31,73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84,83</w:t>
            </w:r>
          </w:p>
        </w:tc>
        <w:tc>
          <w:tcPr>
            <w:tcW w:w="11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613,8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Неделя вторая: день –пятница</w:t>
      </w:r>
    </w:p>
    <w:p>
      <w:pPr>
        <w:pStyle w:val="Normal"/>
        <w:tabs>
          <w:tab w:val="clear" w:pos="708"/>
          <w:tab w:val="left" w:pos="277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pPr w:vertAnchor="text" w:horzAnchor="margin" w:leftFromText="180" w:rightFromText="180" w:tblpX="-34" w:tblpY="1"/>
        <w:tblW w:w="138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1"/>
        <w:gridCol w:w="1559"/>
        <w:gridCol w:w="1983"/>
        <w:gridCol w:w="1415"/>
        <w:gridCol w:w="1699"/>
        <w:gridCol w:w="1417"/>
        <w:gridCol w:w="3"/>
        <w:gridCol w:w="1140"/>
      </w:tblGrid>
      <w:tr>
        <w:trPr/>
        <w:tc>
          <w:tcPr>
            <w:tcW w:w="464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55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рецепта</w:t>
            </w:r>
          </w:p>
        </w:tc>
        <w:tc>
          <w:tcPr>
            <w:tcW w:w="198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Масса порций (г)</w:t>
            </w:r>
          </w:p>
        </w:tc>
        <w:tc>
          <w:tcPr>
            <w:tcW w:w="453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ЭЦ (ккал)</w:t>
            </w:r>
          </w:p>
        </w:tc>
      </w:tr>
      <w:tr>
        <w:trPr/>
        <w:tc>
          <w:tcPr>
            <w:tcW w:w="464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85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Салат картофельный с солёным огурцом,  зелёным горошком и яйцом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1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291*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7,54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38,72</w:t>
            </w:r>
          </w:p>
        </w:tc>
        <w:tc>
          <w:tcPr>
            <w:tcW w:w="11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193,2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Печень по-строгановски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17,43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11,64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1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162,31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448*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11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32,4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Кисель из концентратов плодово-ягодный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503*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</w:t>
            </w:r>
          </w:p>
        </w:tc>
      </w:tr>
      <w:tr>
        <w:trPr>
          <w:trHeight w:val="259" w:hRule="atLeast"/>
        </w:trPr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Хлеб белый из пшеничной муки 1 с и 2 с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108*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16,8</w:t>
            </w:r>
          </w:p>
        </w:tc>
      </w:tr>
      <w:tr>
        <w:trPr/>
        <w:tc>
          <w:tcPr>
            <w:tcW w:w="46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3" w:name="__UnoMark__2055_291106188111"/>
            <w:bookmarkStart w:id="4" w:name="__UnoMark__5351_30058741651"/>
            <w:bookmarkStart w:id="5" w:name="__UnoMark__2071_3587510097"/>
            <w:bookmarkEnd w:id="3"/>
            <w:bookmarkEnd w:id="4"/>
            <w:bookmarkEnd w:id="5"/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  <w:bookmarkStart w:id="6" w:name="__UnoMark__2056_291106188111"/>
            <w:bookmarkStart w:id="7" w:name="__UnoMark__5355_30058741651"/>
            <w:bookmarkStart w:id="8" w:name="__UnoMark__5354_30058741651"/>
            <w:bookmarkStart w:id="9" w:name="__UnoMark__5353_30058741651"/>
            <w:bookmarkStart w:id="10" w:name="__UnoMark__2080_3587510097"/>
            <w:bookmarkStart w:id="11" w:name="__UnoMark__2079_3587510097"/>
            <w:bookmarkStart w:id="12" w:name="__UnoMark__2078_3587510097"/>
            <w:bookmarkStart w:id="13" w:name="__UnoMark__2077_3587510097"/>
            <w:bookmarkStart w:id="14" w:name="__UnoMark__2076_3587510097"/>
            <w:bookmarkStart w:id="15" w:name="__UnoMark__2075_3587510097"/>
            <w:bookmarkStart w:id="16" w:name="__UnoMark__2074_3587510097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17" w:name="__UnoMark__2058_291106188111"/>
            <w:bookmarkStart w:id="18" w:name="__UnoMark__2057_291106188111"/>
            <w:bookmarkStart w:id="19" w:name="__UnoMark__5360_30058741651"/>
            <w:bookmarkStart w:id="20" w:name="__UnoMark__5359_30058741651"/>
            <w:bookmarkStart w:id="21" w:name="__UnoMark__5358_30058741651"/>
            <w:bookmarkStart w:id="22" w:name="__UnoMark__5357_30058741651"/>
            <w:bookmarkStart w:id="23" w:name="__UnoMark__2090_3587510097"/>
            <w:bookmarkStart w:id="24" w:name="__UnoMark__2089_3587510097"/>
            <w:bookmarkStart w:id="25" w:name="__UnoMark__2088_3587510097"/>
            <w:bookmarkStart w:id="26" w:name="__UnoMark__2087_3587510097"/>
            <w:bookmarkStart w:id="27" w:name="__UnoMark__2086_3587510097"/>
            <w:bookmarkStart w:id="28" w:name="__UnoMark__2085_3587510097"/>
            <w:bookmarkStart w:id="29" w:name="__UnoMark__2058_291106188111"/>
            <w:bookmarkStart w:id="30" w:name="__UnoMark__2057_291106188111"/>
            <w:bookmarkStart w:id="31" w:name="__UnoMark__5360_30058741651"/>
            <w:bookmarkStart w:id="32" w:name="__UnoMark__5359_30058741651"/>
            <w:bookmarkStart w:id="33" w:name="__UnoMark__5358_30058741651"/>
            <w:bookmarkStart w:id="34" w:name="__UnoMark__5357_30058741651"/>
            <w:bookmarkStart w:id="35" w:name="__UnoMark__2090_3587510097"/>
            <w:bookmarkStart w:id="36" w:name="__UnoMark__2089_3587510097"/>
            <w:bookmarkStart w:id="37" w:name="__UnoMark__2088_3587510097"/>
            <w:bookmarkStart w:id="38" w:name="__UnoMark__2087_3587510097"/>
            <w:bookmarkStart w:id="39" w:name="__UnoMark__2086_3587510097"/>
            <w:bookmarkStart w:id="40" w:name="__UnoMark__2085_3587510097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41" w:name="__UnoMark__2060_291106188111"/>
            <w:bookmarkStart w:id="42" w:name="__UnoMark__2059_291106188111"/>
            <w:bookmarkStart w:id="43" w:name="__UnoMark__5364_30058741651"/>
            <w:bookmarkStart w:id="44" w:name="__UnoMark__5363_30058741651"/>
            <w:bookmarkStart w:id="45" w:name="__UnoMark__2098_3587510097"/>
            <w:bookmarkStart w:id="46" w:name="__UnoMark__2097_3587510097"/>
            <w:bookmarkStart w:id="47" w:name="__UnoMark__2060_291106188111"/>
            <w:bookmarkStart w:id="48" w:name="__UnoMark__2059_291106188111"/>
            <w:bookmarkStart w:id="49" w:name="__UnoMark__5364_30058741651"/>
            <w:bookmarkStart w:id="50" w:name="__UnoMark__5363_30058741651"/>
            <w:bookmarkStart w:id="51" w:name="__UnoMark__2098_3587510097"/>
            <w:bookmarkStart w:id="52" w:name="__UnoMark__2097_3587510097"/>
            <w:bookmarkEnd w:id="47"/>
            <w:bookmarkEnd w:id="48"/>
            <w:bookmarkEnd w:id="49"/>
            <w:bookmarkEnd w:id="50"/>
            <w:bookmarkEnd w:id="51"/>
            <w:bookmarkEnd w:id="52"/>
          </w:p>
        </w:tc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3" w:name="__UnoMark__2061_291106188111"/>
            <w:bookmarkStart w:id="54" w:name="__UnoMark__5367_30058741651"/>
            <w:bookmarkStart w:id="55" w:name="__UnoMark__2103_3587510097"/>
            <w:bookmarkEnd w:id="53"/>
            <w:bookmarkEnd w:id="54"/>
            <w:bookmarkEnd w:id="55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40,66</w:t>
            </w:r>
            <w:bookmarkStart w:id="56" w:name="__UnoMark__2062_291106188111"/>
            <w:bookmarkStart w:id="57" w:name="__UnoMark__5369_30058741651"/>
            <w:bookmarkStart w:id="58" w:name="__UnoMark__2106_3587510097"/>
            <w:bookmarkEnd w:id="56"/>
            <w:bookmarkEnd w:id="57"/>
            <w:bookmarkEnd w:id="58"/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59" w:name="__UnoMark__2063_291106188111"/>
            <w:bookmarkStart w:id="60" w:name="__UnoMark__5371_30058741651"/>
            <w:bookmarkStart w:id="61" w:name="__UnoMark__2109_3587510097"/>
            <w:bookmarkEnd w:id="59"/>
            <w:bookmarkEnd w:id="60"/>
            <w:bookmarkEnd w:id="61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45,86</w:t>
            </w:r>
            <w:bookmarkStart w:id="62" w:name="__UnoMark__2064_291106188111"/>
            <w:bookmarkStart w:id="63" w:name="__UnoMark__5373_30058741651"/>
            <w:bookmarkStart w:id="64" w:name="__UnoMark__2112_3587510097"/>
            <w:bookmarkEnd w:id="62"/>
            <w:bookmarkEnd w:id="63"/>
            <w:bookmarkEnd w:id="64"/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65" w:name="__UnoMark__2065_291106188111"/>
            <w:bookmarkStart w:id="66" w:name="__UnoMark__5375_30058741651"/>
            <w:bookmarkStart w:id="67" w:name="__UnoMark__2115_3587510097"/>
            <w:bookmarkEnd w:id="65"/>
            <w:bookmarkEnd w:id="66"/>
            <w:bookmarkEnd w:id="67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135,62</w:t>
            </w:r>
            <w:bookmarkStart w:id="68" w:name="__UnoMark__2066_291106188111"/>
            <w:bookmarkStart w:id="69" w:name="__UnoMark__5377_30058741651"/>
            <w:bookmarkStart w:id="70" w:name="__UnoMark__2118_3587510097"/>
            <w:bookmarkEnd w:id="68"/>
            <w:bookmarkEnd w:id="69"/>
            <w:bookmarkEnd w:id="70"/>
          </w:p>
        </w:tc>
        <w:tc>
          <w:tcPr>
            <w:tcW w:w="11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bookmarkStart w:id="71" w:name="__UnoMark__2067_291106188111"/>
            <w:bookmarkStart w:id="72" w:name="__UnoMark__5379_30058741651"/>
            <w:bookmarkStart w:id="73" w:name="__UnoMark__2121_3587510097"/>
            <w:bookmarkEnd w:id="71"/>
            <w:bookmarkEnd w:id="72"/>
            <w:bookmarkEnd w:id="73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911,31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  <w:bookmarkStart w:id="74" w:name="_Hlk140501258"/>
      <w:bookmarkStart w:id="75" w:name="_Hlk140501258"/>
      <w:bookmarkEnd w:id="75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Используемая литература: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*Сборник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реабилитации. Под общей редакцией профессора А.Я. Перевалова. Уральский региональный центр питания. Пермь, 2013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**Сборник рецептур блюд и кулинарных изделий для предприятий общественного питания при общеобразовательных школах.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284" w:leader="none"/>
        </w:tabs>
        <w:spacing w:before="0" w:after="200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orient="landscape" w:w="16838" w:h="11906"/>
      <w:pgMar w:left="993" w:right="720" w:header="708" w:top="765" w:footer="708" w:bottom="765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1bf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ea5d0a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ea5d0a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00242b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/>
      <w:sz w:val="28"/>
    </w:rPr>
  </w:style>
  <w:style w:type="character" w:styleId="ListLabel2">
    <w:name w:val="ListLabel 2"/>
    <w:qFormat/>
    <w:rPr>
      <w:b/>
      <w:sz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">
    <w:name w:val="Header"/>
    <w:basedOn w:val="Normal"/>
    <w:link w:val="a5"/>
    <w:uiPriority w:val="99"/>
    <w:semiHidden/>
    <w:unhideWhenUsed/>
    <w:rsid w:val="00ea5d0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unhideWhenUsed/>
    <w:rsid w:val="00ea5d0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4284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00242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5c2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BC36-8CFB-423E-87F2-0275AF45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Trio_Office/6.2.8.2$Windows_x86 LibreOffice_project/</Application>
  <Pages>13</Pages>
  <Words>928</Words>
  <Characters>4380</Characters>
  <CharactersWithSpaces>4915</CharactersWithSpaces>
  <Paragraphs>556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2024-09-14T08:11:00Z</dcterms:created>
  <dc:creator>Секретарь</dc:creator>
  <dc:description/>
  <dc:language>ru-RU</dc:language>
  <cp:lastModifiedBy/>
  <cp:lastPrinted>2024-09-11T13:11:00Z</cp:lastPrinted>
  <dcterms:modified xsi:type="dcterms:W3CDTF">2024-09-14T19:29:30Z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